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27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72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4"/>
          <w:kern w:val="2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 w:bidi="ar-SA"/>
        </w:rPr>
        <w:t>附件2</w:t>
      </w:r>
    </w:p>
    <w:p w14:paraId="506FF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2"/>
          <w:sz w:val="40"/>
          <w:szCs w:val="40"/>
          <w:lang w:val="en-US" w:eastAsia="zh-CN" w:bidi="ar-SA"/>
        </w:rPr>
        <w:t>诚信承诺书</w:t>
      </w:r>
    </w:p>
    <w:p w14:paraId="0647BC77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本人作为2026年</w:t>
      </w:r>
      <w:r>
        <w:rPr>
          <w:rFonts w:hint="eastAsia"/>
          <w:highlight w:val="none"/>
          <w:lang w:val="en-US" w:eastAsia="zh-CN"/>
        </w:rPr>
        <w:t>梅州市“</w:t>
      </w:r>
      <w:r>
        <w:rPr>
          <w:rFonts w:hint="default"/>
          <w:highlight w:val="none"/>
          <w:lang w:val="en-US" w:eastAsia="zh-CN"/>
        </w:rPr>
        <w:t>我是美丽中国讲解员</w:t>
      </w:r>
      <w:r>
        <w:rPr>
          <w:rFonts w:hint="eastAsia"/>
          <w:highlight w:val="none"/>
          <w:lang w:val="en-US" w:eastAsia="zh-CN"/>
        </w:rPr>
        <w:t>”活动</w:t>
      </w:r>
      <w:r>
        <w:rPr>
          <w:rFonts w:hint="default"/>
          <w:highlight w:val="none"/>
          <w:lang w:val="en-US" w:eastAsia="zh-CN"/>
        </w:rPr>
        <w:t>（以下简称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本次赛事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default"/>
          <w:highlight w:val="none"/>
          <w:lang w:val="en-US" w:eastAsia="zh-CN"/>
        </w:rPr>
        <w:t>）的讲解员/短视频主创人员，自愿参赛并承诺：</w:t>
      </w:r>
    </w:p>
    <w:p w14:paraId="74C5F046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一、严格遵循本次赛事各项</w:t>
      </w:r>
      <w:r>
        <w:rPr>
          <w:rFonts w:hint="eastAsia"/>
          <w:highlight w:val="none"/>
          <w:lang w:val="en-US" w:eastAsia="zh-CN"/>
        </w:rPr>
        <w:t>赛制</w:t>
      </w:r>
      <w:r>
        <w:rPr>
          <w:rFonts w:hint="default"/>
          <w:highlight w:val="none"/>
          <w:lang w:val="en-US" w:eastAsia="zh-CN"/>
        </w:rPr>
        <w:t>制度、赛程安排与评审标准，秉持公平公正公开原则，杜绝弄虚作假、徇私舞弊</w:t>
      </w:r>
      <w:r>
        <w:rPr>
          <w:rFonts w:hint="eastAsia"/>
          <w:highlight w:val="none"/>
          <w:lang w:val="en-US" w:eastAsia="zh-CN"/>
        </w:rPr>
        <w:t>。</w:t>
      </w:r>
    </w:p>
    <w:p w14:paraId="565990E8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二、参赛讲解内容、视频作品（含文案、画面、音频、素材等）均为原创，或已获相关知识产权权利人授权。尊重保护知识产权，不侵犯第三方相关权益。引用他人成果等会明确标注来源，无抄袭剽窃等侵权之举。</w:t>
      </w:r>
    </w:p>
    <w:p w14:paraId="004A1BDE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三、坚守科学精神，参赛内容遵循生态环境领域科学原理与客观事实，保证讲解及作品的科学性、准确性与严谨性。</w:t>
      </w:r>
    </w:p>
    <w:p w14:paraId="04D98CFA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四、如实提供个人及参赛信息，不隐瞒、不造假。若信息不实，自愿接受主办方取消参赛资格、成绩及相关荣誉的处理。</w:t>
      </w:r>
    </w:p>
    <w:p w14:paraId="3748429B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五</w:t>
      </w:r>
      <w:r>
        <w:rPr>
          <w:rFonts w:hint="default"/>
          <w:highlight w:val="none"/>
          <w:lang w:val="en-US" w:eastAsia="zh-CN"/>
        </w:rPr>
        <w:t>、若违反上述承诺，本人自愿承担一切法律责任与经济损失</w:t>
      </w:r>
      <w:r>
        <w:rPr>
          <w:rFonts w:hint="eastAsia"/>
          <w:highlight w:val="none"/>
          <w:lang w:val="en-US" w:eastAsia="zh-CN"/>
        </w:rPr>
        <w:t>，并</w:t>
      </w:r>
      <w:r>
        <w:rPr>
          <w:rFonts w:hint="default"/>
          <w:highlight w:val="none"/>
          <w:lang w:val="en-US" w:eastAsia="zh-CN"/>
        </w:rPr>
        <w:t>放弃本次赛事所有参赛权利、成绩及荣誉。</w:t>
      </w:r>
    </w:p>
    <w:p w14:paraId="20D8BAB6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本承诺书自本人签字之日起生效，有效期至本次赛事全部结束。</w:t>
      </w:r>
    </w:p>
    <w:p w14:paraId="2ACFC0C3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承诺人（讲解员/短视频主创人员签字）：</w:t>
      </w:r>
    </w:p>
    <w:p w14:paraId="4728F363">
      <w:pPr>
        <w:pStyle w:val="2"/>
        <w:rPr>
          <w:rFonts w:hint="default"/>
          <w:highlight w:val="none"/>
          <w:u w:val="single"/>
          <w:lang w:val="en-US" w:eastAsia="zh-CN"/>
        </w:rPr>
      </w:pPr>
      <w:r>
        <w:rPr>
          <w:rFonts w:hint="eastAsia"/>
          <w:highlight w:val="none"/>
          <w:u w:val="single"/>
          <w:lang w:val="en-US" w:eastAsia="zh-CN"/>
        </w:rPr>
        <w:t xml:space="preserve">                                               </w:t>
      </w:r>
    </w:p>
    <w:p w14:paraId="4B9FD98D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日期：    年    月    日</w:t>
      </w:r>
    </w:p>
    <w:p w14:paraId="2A2D8846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（注：无签名视为无效</w:t>
      </w:r>
      <w:r>
        <w:rPr>
          <w:rFonts w:hint="eastAsia"/>
          <w:highlight w:val="none"/>
          <w:lang w:val="en-US" w:eastAsia="zh-CN"/>
        </w:rPr>
        <w:t>报名</w:t>
      </w:r>
      <w:r>
        <w:rPr>
          <w:rFonts w:hint="default"/>
          <w:highlight w:val="none"/>
          <w:lang w:val="en-US" w:eastAsia="zh-CN"/>
        </w:rPr>
        <w:t>）</w:t>
      </w:r>
    </w:p>
    <w:sectPr>
      <w:footerReference r:id="rId5" w:type="default"/>
      <w:pgSz w:w="11906" w:h="16838"/>
      <w:pgMar w:top="1780" w:right="1587" w:bottom="178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E49CE4-4C6F-4D3F-95CA-0334570F0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F97086-8337-4F32-88A3-7C02B26983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B2C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F9C6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F9C6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453"/>
    <w:rsid w:val="00BC59E2"/>
    <w:rsid w:val="00CF5500"/>
    <w:rsid w:val="015C6993"/>
    <w:rsid w:val="01895BD6"/>
    <w:rsid w:val="01945F0D"/>
    <w:rsid w:val="01BE53D1"/>
    <w:rsid w:val="024B6E08"/>
    <w:rsid w:val="02B26E88"/>
    <w:rsid w:val="034321D6"/>
    <w:rsid w:val="036208AE"/>
    <w:rsid w:val="036F637D"/>
    <w:rsid w:val="03A72764"/>
    <w:rsid w:val="05CD5D86"/>
    <w:rsid w:val="078F4936"/>
    <w:rsid w:val="086E1AA3"/>
    <w:rsid w:val="09320D22"/>
    <w:rsid w:val="097920E2"/>
    <w:rsid w:val="0A960E3D"/>
    <w:rsid w:val="0AFA5870"/>
    <w:rsid w:val="0B183F48"/>
    <w:rsid w:val="0B325009"/>
    <w:rsid w:val="0BC96FF0"/>
    <w:rsid w:val="0CAA6E21"/>
    <w:rsid w:val="0D156991"/>
    <w:rsid w:val="0DFD7990"/>
    <w:rsid w:val="0EAD6828"/>
    <w:rsid w:val="0FF3288D"/>
    <w:rsid w:val="0FF66776"/>
    <w:rsid w:val="10A32505"/>
    <w:rsid w:val="10D96EF7"/>
    <w:rsid w:val="12C506B9"/>
    <w:rsid w:val="13EE3A98"/>
    <w:rsid w:val="14237BE5"/>
    <w:rsid w:val="14292D22"/>
    <w:rsid w:val="14755F67"/>
    <w:rsid w:val="14BB6070"/>
    <w:rsid w:val="14BE16BC"/>
    <w:rsid w:val="15673B02"/>
    <w:rsid w:val="159468C1"/>
    <w:rsid w:val="159B7C4F"/>
    <w:rsid w:val="15D53161"/>
    <w:rsid w:val="17DC3EF9"/>
    <w:rsid w:val="1A1D6E85"/>
    <w:rsid w:val="1B1C538E"/>
    <w:rsid w:val="1B446693"/>
    <w:rsid w:val="1B6C7E48"/>
    <w:rsid w:val="1B80591D"/>
    <w:rsid w:val="1BAF6202"/>
    <w:rsid w:val="1BDC6821"/>
    <w:rsid w:val="1C2D3E46"/>
    <w:rsid w:val="1C9D42AD"/>
    <w:rsid w:val="1CAB4C1C"/>
    <w:rsid w:val="1CD13D2A"/>
    <w:rsid w:val="1DCA10D2"/>
    <w:rsid w:val="1E3C7F41"/>
    <w:rsid w:val="1E8A6AB3"/>
    <w:rsid w:val="1EF108E0"/>
    <w:rsid w:val="1F3709E9"/>
    <w:rsid w:val="1F7929AE"/>
    <w:rsid w:val="1FD53D5E"/>
    <w:rsid w:val="23356FED"/>
    <w:rsid w:val="23897339"/>
    <w:rsid w:val="23A6613D"/>
    <w:rsid w:val="246C5063"/>
    <w:rsid w:val="24F133E8"/>
    <w:rsid w:val="257B7155"/>
    <w:rsid w:val="25850D9A"/>
    <w:rsid w:val="25E514B1"/>
    <w:rsid w:val="272F6449"/>
    <w:rsid w:val="27B150B0"/>
    <w:rsid w:val="281A0EA7"/>
    <w:rsid w:val="28F6721F"/>
    <w:rsid w:val="29323FCF"/>
    <w:rsid w:val="29564161"/>
    <w:rsid w:val="2980123F"/>
    <w:rsid w:val="2A293624"/>
    <w:rsid w:val="2BD001FB"/>
    <w:rsid w:val="2E4166F4"/>
    <w:rsid w:val="2E7F7CB6"/>
    <w:rsid w:val="2E861045"/>
    <w:rsid w:val="2FCF2577"/>
    <w:rsid w:val="306B4D1D"/>
    <w:rsid w:val="309A5CC4"/>
    <w:rsid w:val="30ED7159"/>
    <w:rsid w:val="31061FC9"/>
    <w:rsid w:val="32052280"/>
    <w:rsid w:val="34030A42"/>
    <w:rsid w:val="34E6283D"/>
    <w:rsid w:val="363560FA"/>
    <w:rsid w:val="366F6862"/>
    <w:rsid w:val="36A209E6"/>
    <w:rsid w:val="37F76B0F"/>
    <w:rsid w:val="39020170"/>
    <w:rsid w:val="39D013C6"/>
    <w:rsid w:val="3A380B1C"/>
    <w:rsid w:val="3A8F74D3"/>
    <w:rsid w:val="3BF05D4F"/>
    <w:rsid w:val="3C577B7C"/>
    <w:rsid w:val="3C7735A5"/>
    <w:rsid w:val="3C7E77FF"/>
    <w:rsid w:val="3CEA6C43"/>
    <w:rsid w:val="3DBB238D"/>
    <w:rsid w:val="3F6525B0"/>
    <w:rsid w:val="3F9F3D14"/>
    <w:rsid w:val="411E36F5"/>
    <w:rsid w:val="41953B92"/>
    <w:rsid w:val="41B65345"/>
    <w:rsid w:val="42B850ED"/>
    <w:rsid w:val="43284021"/>
    <w:rsid w:val="4471585E"/>
    <w:rsid w:val="44ED5522"/>
    <w:rsid w:val="460A3EB2"/>
    <w:rsid w:val="479954ED"/>
    <w:rsid w:val="47AF4D11"/>
    <w:rsid w:val="47E6290B"/>
    <w:rsid w:val="47E726FC"/>
    <w:rsid w:val="480037BE"/>
    <w:rsid w:val="48783370"/>
    <w:rsid w:val="48904B42"/>
    <w:rsid w:val="48B00D40"/>
    <w:rsid w:val="48BF0F83"/>
    <w:rsid w:val="48C93BB0"/>
    <w:rsid w:val="495A5150"/>
    <w:rsid w:val="496B4C67"/>
    <w:rsid w:val="49C10D2B"/>
    <w:rsid w:val="4CA11390"/>
    <w:rsid w:val="4CA7245A"/>
    <w:rsid w:val="4D2B4E39"/>
    <w:rsid w:val="4DE33966"/>
    <w:rsid w:val="4E141D71"/>
    <w:rsid w:val="4E197388"/>
    <w:rsid w:val="4EA330F5"/>
    <w:rsid w:val="4EB40E5E"/>
    <w:rsid w:val="4EBE7F2F"/>
    <w:rsid w:val="4F8627FB"/>
    <w:rsid w:val="4F9C3DCC"/>
    <w:rsid w:val="4FF70A9E"/>
    <w:rsid w:val="51E63A25"/>
    <w:rsid w:val="526A6404"/>
    <w:rsid w:val="53A9691A"/>
    <w:rsid w:val="53DB6E8D"/>
    <w:rsid w:val="54136627"/>
    <w:rsid w:val="543A0058"/>
    <w:rsid w:val="564022A8"/>
    <w:rsid w:val="56725887"/>
    <w:rsid w:val="56A619D5"/>
    <w:rsid w:val="572A43B4"/>
    <w:rsid w:val="574F5BC8"/>
    <w:rsid w:val="584432DE"/>
    <w:rsid w:val="597933D0"/>
    <w:rsid w:val="5A820063"/>
    <w:rsid w:val="5C2A307D"/>
    <w:rsid w:val="5C5B52CE"/>
    <w:rsid w:val="5C950521"/>
    <w:rsid w:val="5D2418A5"/>
    <w:rsid w:val="5EB7501F"/>
    <w:rsid w:val="5F3F4774"/>
    <w:rsid w:val="5FD21FDF"/>
    <w:rsid w:val="61355E2F"/>
    <w:rsid w:val="625D388F"/>
    <w:rsid w:val="62832BCA"/>
    <w:rsid w:val="65FC516D"/>
    <w:rsid w:val="66EA76BB"/>
    <w:rsid w:val="672439E0"/>
    <w:rsid w:val="67F113E9"/>
    <w:rsid w:val="69E91EAC"/>
    <w:rsid w:val="6A1B7B8C"/>
    <w:rsid w:val="6A841BD5"/>
    <w:rsid w:val="6AAB53B4"/>
    <w:rsid w:val="6BFB0FC2"/>
    <w:rsid w:val="6C3D64DF"/>
    <w:rsid w:val="6CA55F4C"/>
    <w:rsid w:val="6CE46E5D"/>
    <w:rsid w:val="6D561607"/>
    <w:rsid w:val="6DB427D1"/>
    <w:rsid w:val="6E3831CA"/>
    <w:rsid w:val="6E6B1622"/>
    <w:rsid w:val="70455963"/>
    <w:rsid w:val="718030F6"/>
    <w:rsid w:val="739A5FC5"/>
    <w:rsid w:val="74257F85"/>
    <w:rsid w:val="74B54B02"/>
    <w:rsid w:val="75220020"/>
    <w:rsid w:val="77996CC0"/>
    <w:rsid w:val="783667DC"/>
    <w:rsid w:val="783B1B25"/>
    <w:rsid w:val="78B33DB1"/>
    <w:rsid w:val="7931117A"/>
    <w:rsid w:val="7A3E58FC"/>
    <w:rsid w:val="7A590988"/>
    <w:rsid w:val="7AF1296F"/>
    <w:rsid w:val="7B203254"/>
    <w:rsid w:val="7B4C4049"/>
    <w:rsid w:val="7E17093E"/>
    <w:rsid w:val="7F435763"/>
    <w:rsid w:val="7FDB6FC6"/>
    <w:rsid w:val="7FF6577A"/>
    <w:rsid w:val="A9F9A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-公1"/>
    <w:basedOn w:val="1"/>
    <w:qFormat/>
    <w:uiPriority w:val="0"/>
    <w:pPr>
      <w:ind w:firstLine="20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  <w:lang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2834</Words>
  <Characters>3007</Characters>
  <Lines>0</Lines>
  <Paragraphs>0</Paragraphs>
  <TotalTime>0</TotalTime>
  <ScaleCrop>false</ScaleCrop>
  <LinksUpToDate>false</LinksUpToDate>
  <CharactersWithSpaces>3073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2022-04-22T09:14:00Z</dcterms:created>
  <dc:creator>Administrator</dc:creator>
  <cp:lastModifiedBy>娟儿</cp:lastModifiedBy>
  <dcterms:modified xsi:type="dcterms:W3CDTF">2026-04-23T06:47:17Z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371D1FDC920448ABA109FDF166AEF968_13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